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33" w:rsidRDefault="000C4FDF">
      <w:r>
        <w:t xml:space="preserve">FORMATO HOJA DE VIDA PARA CANDIDATOS A CONTRALORIA Y PERSONERIA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49"/>
      </w:tblGrid>
      <w:tr w:rsidR="000C4FDF" w:rsidTr="000C4FDF">
        <w:tc>
          <w:tcPr>
            <w:tcW w:w="6629" w:type="dxa"/>
          </w:tcPr>
          <w:p w:rsidR="000C4FDF" w:rsidRDefault="000C4FDF">
            <w:r>
              <w:t>NOMBRE</w:t>
            </w:r>
            <w:r w:rsidR="0029694A">
              <w:t>S Y APELLIDOS</w:t>
            </w:r>
          </w:p>
          <w:p w:rsidR="0029694A" w:rsidRDefault="0029694A"/>
          <w:p w:rsidR="0029694A" w:rsidRDefault="0029694A">
            <w:r>
              <w:t>DIRECCIÓN</w:t>
            </w:r>
          </w:p>
          <w:p w:rsidR="000C4FDF" w:rsidRDefault="000C4FDF"/>
          <w:p w:rsidR="000C4FDF" w:rsidRDefault="0029694A">
            <w:r>
              <w:t>GRADO</w:t>
            </w:r>
            <w:r w:rsidR="000C4FDF">
              <w:t xml:space="preserve"> </w:t>
            </w:r>
          </w:p>
          <w:p w:rsidR="000C4FDF" w:rsidRDefault="000C4FDF"/>
          <w:p w:rsidR="000C4FDF" w:rsidRDefault="000C4FDF">
            <w:r>
              <w:t>CANDIDATO NÚMERO</w:t>
            </w:r>
          </w:p>
          <w:p w:rsidR="000C4FDF" w:rsidRDefault="000C4FDF"/>
          <w:p w:rsidR="0029694A" w:rsidRDefault="0029694A">
            <w:r>
              <w:t xml:space="preserve">EMAIL </w:t>
            </w:r>
          </w:p>
        </w:tc>
        <w:tc>
          <w:tcPr>
            <w:tcW w:w="2349" w:type="dxa"/>
          </w:tcPr>
          <w:p w:rsidR="000C4FDF" w:rsidRDefault="000C4FDF" w:rsidP="000C4FDF">
            <w:r>
              <w:t>FOTO</w:t>
            </w:r>
            <w:r>
              <w:t xml:space="preserve"> RECIENTE</w:t>
            </w:r>
          </w:p>
          <w:p w:rsidR="000C4FDF" w:rsidRDefault="000C4FDF"/>
        </w:tc>
      </w:tr>
    </w:tbl>
    <w:p w:rsidR="000C4FDF" w:rsidRDefault="000C4FDF"/>
    <w:p w:rsidR="0029694A" w:rsidRDefault="0029694A">
      <w:r>
        <w:t>AUTOBIOGRAFIA:</w:t>
      </w:r>
    </w:p>
    <w:p w:rsidR="0029694A" w:rsidRDefault="0029694A"/>
    <w:p w:rsidR="0029694A" w:rsidRDefault="0029694A"/>
    <w:p w:rsidR="0029694A" w:rsidRDefault="0029694A"/>
    <w:p w:rsidR="000C4FDF" w:rsidRDefault="000C4FDF">
      <w:r>
        <w:t>LEMA:</w:t>
      </w:r>
    </w:p>
    <w:p w:rsidR="000C4FDF" w:rsidRDefault="000C4FDF"/>
    <w:p w:rsidR="000C4FDF" w:rsidRDefault="000C4FDF"/>
    <w:p w:rsidR="000C4FDF" w:rsidRDefault="000C4FDF"/>
    <w:p w:rsidR="000C4FDF" w:rsidRDefault="000C4FDF">
      <w:r>
        <w:t>SÍMBOLO Y SU SIGNIFICADO:</w:t>
      </w:r>
    </w:p>
    <w:p w:rsidR="000C4FDF" w:rsidRDefault="000C4FDF"/>
    <w:p w:rsidR="000C4FDF" w:rsidRDefault="000C4FDF"/>
    <w:p w:rsidR="000C4FDF" w:rsidRDefault="000C4FDF"/>
    <w:p w:rsidR="000C4FDF" w:rsidRDefault="000C4FDF" w:rsidP="000C4FDF">
      <w:pPr>
        <w:jc w:val="center"/>
      </w:pPr>
      <w:r>
        <w:t>PLAN DE TRABAJO</w:t>
      </w:r>
    </w:p>
    <w:p w:rsidR="000C4FDF" w:rsidRDefault="000C4FDF"/>
    <w:p w:rsidR="000C4FDF" w:rsidRDefault="000C4FDF">
      <w:r>
        <w:t>OBJETIVO GENERAL:</w:t>
      </w:r>
    </w:p>
    <w:p w:rsidR="000C4FDF" w:rsidRDefault="000C4FDF"/>
    <w:p w:rsidR="000C4FDF" w:rsidRDefault="000C4FDF"/>
    <w:p w:rsidR="000C4FDF" w:rsidRDefault="000C4FDF"/>
    <w:p w:rsidR="0029694A" w:rsidRDefault="0029694A"/>
    <w:p w:rsidR="000C4FDF" w:rsidRDefault="000C4FDF">
      <w:r>
        <w:lastRenderedPageBreak/>
        <w:t>OBJETIVOS ESPECIFICOS (MÍNIMOS TRES)</w:t>
      </w:r>
    </w:p>
    <w:p w:rsidR="000C4FDF" w:rsidRDefault="000C4FDF"/>
    <w:p w:rsidR="000C4FDF" w:rsidRDefault="000C4FDF"/>
    <w:p w:rsidR="000C4FDF" w:rsidRDefault="000C4FDF"/>
    <w:p w:rsidR="000C4FDF" w:rsidRDefault="000C4FDF"/>
    <w:p w:rsidR="000C4FDF" w:rsidRDefault="000C4FDF">
      <w:r>
        <w:t>PROBLEMAS Y NECESIDADES INSTITUCIONALES:</w:t>
      </w:r>
    </w:p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>
      <w:r>
        <w:t>PROYECTOS Y PROPUESTAS:</w:t>
      </w:r>
    </w:p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>
      <w:r>
        <w:t>CRONOGRAMA DE ACTIVIDADES:</w:t>
      </w:r>
    </w:p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>
      <w:r>
        <w:lastRenderedPageBreak/>
        <w:t>PRESUPUESTO:</w:t>
      </w:r>
    </w:p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>
      <w:r>
        <w:t>METAS:</w:t>
      </w:r>
    </w:p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>
      <w:r>
        <w:t>GRUPO ASESOR (MÁXIMO TRES ESTUDIANTES)</w:t>
      </w:r>
    </w:p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>
      <w:r>
        <w:t xml:space="preserve">FIRMA: </w:t>
      </w:r>
    </w:p>
    <w:p w:rsidR="000C4FDF" w:rsidRDefault="000C4FDF">
      <w:bookmarkStart w:id="0" w:name="_GoBack"/>
      <w:bookmarkEnd w:id="0"/>
    </w:p>
    <w:p w:rsidR="000C4FDF" w:rsidRDefault="000C4FDF"/>
    <w:p w:rsidR="000C4FDF" w:rsidRDefault="007264E1">
      <w:r>
        <w:t>REVISADO POR</w:t>
      </w:r>
      <w:r w:rsidR="000C4FDF">
        <w:t>:</w:t>
      </w:r>
    </w:p>
    <w:p w:rsidR="007264E1" w:rsidRDefault="007264E1">
      <w:r>
        <w:t>DOCENTE SOCIALES:</w:t>
      </w:r>
    </w:p>
    <w:p w:rsidR="000C4FDF" w:rsidRDefault="000C4FDF">
      <w:r>
        <w:t>JEFE DE AREA:</w:t>
      </w:r>
    </w:p>
    <w:p w:rsidR="000C4FDF" w:rsidRDefault="000C4FDF">
      <w:r>
        <w:t>RECTOR:</w:t>
      </w:r>
    </w:p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p w:rsidR="000C4FDF" w:rsidRDefault="000C4FDF"/>
    <w:sectPr w:rsidR="000C4F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DF"/>
    <w:rsid w:val="000C4FDF"/>
    <w:rsid w:val="0029694A"/>
    <w:rsid w:val="002E3833"/>
    <w:rsid w:val="007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2014-01-16T21:11:00Z</dcterms:created>
  <dcterms:modified xsi:type="dcterms:W3CDTF">2014-01-16T21:31:00Z</dcterms:modified>
</cp:coreProperties>
</file>